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6"/>
          <w:szCs w:val="36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6"/>
          <w:szCs w:val="36"/>
          <w:shd w:val="clear" w:fill="FFFFFF"/>
          <w:lang w:val="en-US" w:eastAsia="zh-CN"/>
        </w:rPr>
        <w:t>2022年万载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6"/>
          <w:szCs w:val="36"/>
          <w:shd w:val="clear" w:fill="FFFFFF"/>
        </w:rPr>
        <w:t>万投建设工程有限公司公开招聘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3"/>
          <w:szCs w:val="33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33"/>
          <w:szCs w:val="33"/>
          <w:shd w:val="clear" w:fill="FFFFFF"/>
        </w:rPr>
        <w:t>考试成绩及入围体检人员名单公告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8"/>
          <w:sz w:val="36"/>
          <w:szCs w:val="36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right="0" w:firstLine="560" w:firstLineChars="200"/>
        <w:rPr>
          <w:rStyle w:val="11"/>
          <w:rFonts w:hint="eastAsia" w:ascii="Times New Roman" w:hAnsi="Times New Roman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1"/>
          <w:rFonts w:hint="eastAsia" w:ascii="宋体" w:hAnsi="宋体" w:eastAsia="宋体" w:cs="宋体"/>
          <w:b w:val="0"/>
          <w:bCs/>
          <w:color w:val="000000"/>
          <w:sz w:val="28"/>
          <w:szCs w:val="28"/>
        </w:rPr>
        <w:t>根据</w:t>
      </w:r>
      <w:r>
        <w:rPr>
          <w:rStyle w:val="11"/>
          <w:rFonts w:hint="eastAsia" w:ascii="宋体" w:hAnsi="宋体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《</w:t>
      </w:r>
      <w:r>
        <w:rPr>
          <w:rStyle w:val="11"/>
          <w:rFonts w:hint="eastAsia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万载</w:t>
      </w:r>
      <w:r>
        <w:rPr>
          <w:rStyle w:val="11"/>
          <w:rFonts w:hint="eastAsia" w:ascii="宋体" w:hAnsi="宋体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万投建设工程有限公司公开招聘公告》</w:t>
      </w:r>
      <w:r>
        <w:rPr>
          <w:rStyle w:val="11"/>
          <w:rFonts w:hint="eastAsia" w:ascii="Times New Roman" w:hAnsi="Times New Roman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有关程序安排，经过笔试、面试环节，各招聘岗位从高分到低分按岗位计划数确定体检名单。现将笔试、面试成绩及入围体检人员名单予以公告（具体情况见附件）：</w:t>
      </w:r>
    </w:p>
    <w:p>
      <w:pPr>
        <w:rPr>
          <w:rStyle w:val="11"/>
          <w:rFonts w:hint="eastAsia" w:ascii="Times New Roman" w:hAnsi="Times New Roman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1"/>
          <w:rFonts w:hint="eastAsia" w:ascii="Times New Roman" w:hAnsi="Times New Roman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附件1：2022年万载万投建设工程有限公司公开招聘成绩表</w:t>
      </w:r>
    </w:p>
    <w:p>
      <w:pPr>
        <w:pStyle w:val="2"/>
        <w:ind w:left="1480" w:leftChars="0" w:hanging="1480" w:hangingChars="5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1"/>
          <w:rFonts w:hint="eastAsia" w:ascii="Times New Roman" w:hAnsi="Times New Roman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附件2：</w:t>
      </w:r>
      <w:r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2022年万载万投建设工程有限公司公开招聘入围体检</w:t>
      </w:r>
    </w:p>
    <w:p>
      <w:pPr>
        <w:pStyle w:val="2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人员名单</w:t>
      </w: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1472" w:leftChars="560" w:hanging="296" w:hangingChars="10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2"/>
        <w:ind w:left="0" w:leftChars="0" w:firstLine="0" w:firstLineChars="0"/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1"/>
          <w:rFonts w:hint="eastAsia" w:ascii="Times New Roman" w:hAnsi="Times New Roman" w:eastAsia="宋体" w:cs="宋体"/>
          <w:b w:val="0"/>
          <w:bCs/>
          <w:i w:val="0"/>
          <w:iCs w:val="0"/>
          <w:caps w:val="0"/>
          <w:color w:val="000000"/>
          <w:spacing w:val="8"/>
          <w:kern w:val="0"/>
          <w:sz w:val="28"/>
          <w:szCs w:val="28"/>
          <w:shd w:val="clear" w:fill="FFFFFF"/>
          <w:lang w:val="en-US" w:eastAsia="zh-CN" w:bidi="ar"/>
        </w:rPr>
        <w:t>附件1：</w:t>
      </w:r>
      <w:bookmarkStart w:id="0" w:name="_GoBack"/>
      <w:bookmarkEnd w:id="0"/>
    </w:p>
    <w:tbl>
      <w:tblPr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289"/>
        <w:gridCol w:w="1758"/>
        <w:gridCol w:w="1545"/>
        <w:gridCol w:w="1154"/>
        <w:gridCol w:w="1154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5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2022年万载万投建设工程有限公司公开招聘成绩表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最终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辛均伟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刘克鹏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郭祥敏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刘绳强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阮桂英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郭文俊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郭傲宇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陈璐明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阳敏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敖汉涛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涂彪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陈旦阳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谢意兴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施启文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黄鹏(分宜)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J02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招投标专员岗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龙潇垚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J02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招投标专员岗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J02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招投标专员岗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辛集春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J02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招投标专员岗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邱艳芳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汪城乐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陈桂花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李敏燕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辛如梦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周思怡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龙正根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龙小荣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张运阳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辛丽英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p>
      <w:pPr>
        <w:pStyle w:val="2"/>
        <w:ind w:left="0" w:leftChars="0" w:firstLine="0" w:firstLineChars="0"/>
        <w:jc w:val="left"/>
        <w:rPr>
          <w:rStyle w:val="11"/>
          <w:rFonts w:hint="eastAsia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  <w:r>
        <w:rPr>
          <w:rStyle w:val="11"/>
          <w:rFonts w:hint="eastAsia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  <w:t>附件2：</w:t>
      </w:r>
    </w:p>
    <w:tbl>
      <w:tblPr>
        <w:tblW w:w="74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500"/>
        <w:gridCol w:w="2400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2022年万载万投建设工程有限公司公开招聘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入围体检人员名单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辛均伟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施工管理岗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刘克鹏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招投标专员岗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龙潇垚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J03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汪城乐</w:t>
            </w:r>
          </w:p>
        </w:tc>
      </w:tr>
    </w:tbl>
    <w:p>
      <w:pPr>
        <w:pStyle w:val="2"/>
        <w:ind w:left="0" w:leftChars="0" w:firstLine="0" w:firstLineChars="0"/>
        <w:jc w:val="left"/>
        <w:rPr>
          <w:rStyle w:val="11"/>
          <w:rFonts w:hint="default" w:ascii="宋体" w:hAnsi="宋体" w:eastAsia="宋体" w:cs="宋体"/>
          <w:b w:val="0"/>
          <w:bCs/>
          <w:color w:val="000000"/>
          <w:kern w:val="44"/>
          <w:sz w:val="28"/>
          <w:szCs w:val="28"/>
          <w:lang w:val="en-US" w:eastAsia="zh-CN" w:bidi="ar"/>
        </w:rPr>
      </w:pPr>
    </w:p>
    <w:sectPr>
      <w:pgSz w:w="11906" w:h="16838"/>
      <w:pgMar w:top="1417" w:right="1587" w:bottom="113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NDdlMDQ0ZWRkYjU0NWRjMmI0OTY5YWNjOWJjZjUifQ=="/>
  </w:docVars>
  <w:rsids>
    <w:rsidRoot w:val="00B932F1"/>
    <w:rsid w:val="00052A18"/>
    <w:rsid w:val="000C63CB"/>
    <w:rsid w:val="00475454"/>
    <w:rsid w:val="005022D9"/>
    <w:rsid w:val="00522C87"/>
    <w:rsid w:val="006F7A2D"/>
    <w:rsid w:val="007125C6"/>
    <w:rsid w:val="00B932F1"/>
    <w:rsid w:val="00D1211C"/>
    <w:rsid w:val="00F33E63"/>
    <w:rsid w:val="017A67FF"/>
    <w:rsid w:val="01B14C06"/>
    <w:rsid w:val="01BD17FD"/>
    <w:rsid w:val="01D26C7A"/>
    <w:rsid w:val="01FE58A3"/>
    <w:rsid w:val="02E80457"/>
    <w:rsid w:val="030B286B"/>
    <w:rsid w:val="04842976"/>
    <w:rsid w:val="05A10C5D"/>
    <w:rsid w:val="061F2A86"/>
    <w:rsid w:val="06724C1A"/>
    <w:rsid w:val="067B3A34"/>
    <w:rsid w:val="076A5F83"/>
    <w:rsid w:val="07AF7E3A"/>
    <w:rsid w:val="08CE368A"/>
    <w:rsid w:val="08D029AC"/>
    <w:rsid w:val="095974B7"/>
    <w:rsid w:val="09DC0615"/>
    <w:rsid w:val="0A140428"/>
    <w:rsid w:val="0AAF7892"/>
    <w:rsid w:val="0ABE470D"/>
    <w:rsid w:val="0BE014D6"/>
    <w:rsid w:val="0BF40B8F"/>
    <w:rsid w:val="0C9D5EBB"/>
    <w:rsid w:val="0C9E64E0"/>
    <w:rsid w:val="0CA32CAE"/>
    <w:rsid w:val="0CF4642C"/>
    <w:rsid w:val="0DDD1A0E"/>
    <w:rsid w:val="0E0912C2"/>
    <w:rsid w:val="0FCF06B8"/>
    <w:rsid w:val="0FD7617F"/>
    <w:rsid w:val="10190546"/>
    <w:rsid w:val="111A3EF2"/>
    <w:rsid w:val="11571228"/>
    <w:rsid w:val="116114CF"/>
    <w:rsid w:val="11B82A25"/>
    <w:rsid w:val="1212349F"/>
    <w:rsid w:val="1299596E"/>
    <w:rsid w:val="12B71D87"/>
    <w:rsid w:val="12D24F78"/>
    <w:rsid w:val="1384217A"/>
    <w:rsid w:val="138C7281"/>
    <w:rsid w:val="144638D4"/>
    <w:rsid w:val="144736C6"/>
    <w:rsid w:val="15391134"/>
    <w:rsid w:val="15466A64"/>
    <w:rsid w:val="16363A13"/>
    <w:rsid w:val="16CA0F3C"/>
    <w:rsid w:val="16E54508"/>
    <w:rsid w:val="16EB0762"/>
    <w:rsid w:val="16EB75F6"/>
    <w:rsid w:val="172D7845"/>
    <w:rsid w:val="18C14BD0"/>
    <w:rsid w:val="18D019BE"/>
    <w:rsid w:val="197A4196"/>
    <w:rsid w:val="199E4D17"/>
    <w:rsid w:val="1B000046"/>
    <w:rsid w:val="1B1C538E"/>
    <w:rsid w:val="1BDE357C"/>
    <w:rsid w:val="1BFB0B96"/>
    <w:rsid w:val="1C1D3DF2"/>
    <w:rsid w:val="1C8862E5"/>
    <w:rsid w:val="1C9F511C"/>
    <w:rsid w:val="1CF8107B"/>
    <w:rsid w:val="1D1A2532"/>
    <w:rsid w:val="1E115FAA"/>
    <w:rsid w:val="1E2A6C47"/>
    <w:rsid w:val="1F716E9C"/>
    <w:rsid w:val="201C1154"/>
    <w:rsid w:val="2064677A"/>
    <w:rsid w:val="22290650"/>
    <w:rsid w:val="223E749D"/>
    <w:rsid w:val="22C424D8"/>
    <w:rsid w:val="22F43C67"/>
    <w:rsid w:val="23024E6A"/>
    <w:rsid w:val="2353050C"/>
    <w:rsid w:val="24076818"/>
    <w:rsid w:val="2549205A"/>
    <w:rsid w:val="25C1100C"/>
    <w:rsid w:val="26067DCF"/>
    <w:rsid w:val="262F772C"/>
    <w:rsid w:val="26571FB5"/>
    <w:rsid w:val="269D67AC"/>
    <w:rsid w:val="27EA18EF"/>
    <w:rsid w:val="281E37F0"/>
    <w:rsid w:val="286E3F75"/>
    <w:rsid w:val="2874038F"/>
    <w:rsid w:val="28975E7B"/>
    <w:rsid w:val="28A62EAD"/>
    <w:rsid w:val="28AC0830"/>
    <w:rsid w:val="28CA60DE"/>
    <w:rsid w:val="28D52C95"/>
    <w:rsid w:val="2A1B004F"/>
    <w:rsid w:val="2B281768"/>
    <w:rsid w:val="2B737781"/>
    <w:rsid w:val="2C491095"/>
    <w:rsid w:val="2C65266A"/>
    <w:rsid w:val="2D024108"/>
    <w:rsid w:val="2D7D779B"/>
    <w:rsid w:val="2E020E16"/>
    <w:rsid w:val="2E665180"/>
    <w:rsid w:val="2EE4659C"/>
    <w:rsid w:val="30347592"/>
    <w:rsid w:val="312B5ED3"/>
    <w:rsid w:val="31E00856"/>
    <w:rsid w:val="32752F14"/>
    <w:rsid w:val="33813B89"/>
    <w:rsid w:val="339C1D27"/>
    <w:rsid w:val="33A40124"/>
    <w:rsid w:val="34181F9A"/>
    <w:rsid w:val="3471349F"/>
    <w:rsid w:val="34BC1BCF"/>
    <w:rsid w:val="34D819D5"/>
    <w:rsid w:val="354D3181"/>
    <w:rsid w:val="355C7D01"/>
    <w:rsid w:val="35A36354"/>
    <w:rsid w:val="36C0778E"/>
    <w:rsid w:val="37121277"/>
    <w:rsid w:val="37297713"/>
    <w:rsid w:val="3757679A"/>
    <w:rsid w:val="392B49CA"/>
    <w:rsid w:val="39316FF5"/>
    <w:rsid w:val="393B151B"/>
    <w:rsid w:val="3A3C6A5B"/>
    <w:rsid w:val="3A7E52C6"/>
    <w:rsid w:val="3AB17012"/>
    <w:rsid w:val="3B25061C"/>
    <w:rsid w:val="3B433124"/>
    <w:rsid w:val="3B627A9F"/>
    <w:rsid w:val="3BC55431"/>
    <w:rsid w:val="3C2C0857"/>
    <w:rsid w:val="3C501CE0"/>
    <w:rsid w:val="3C7F7F29"/>
    <w:rsid w:val="3C885F88"/>
    <w:rsid w:val="3CA813AC"/>
    <w:rsid w:val="3CFE449C"/>
    <w:rsid w:val="3D051F43"/>
    <w:rsid w:val="3F3346E5"/>
    <w:rsid w:val="3F531763"/>
    <w:rsid w:val="3F6A406B"/>
    <w:rsid w:val="3F6A5E19"/>
    <w:rsid w:val="3F8F7385"/>
    <w:rsid w:val="3FF43B6F"/>
    <w:rsid w:val="40B47FC7"/>
    <w:rsid w:val="40B575CA"/>
    <w:rsid w:val="410320FD"/>
    <w:rsid w:val="410D2C19"/>
    <w:rsid w:val="417011E3"/>
    <w:rsid w:val="41B651A5"/>
    <w:rsid w:val="41C455C3"/>
    <w:rsid w:val="4212064F"/>
    <w:rsid w:val="42801912"/>
    <w:rsid w:val="432561D5"/>
    <w:rsid w:val="43856A72"/>
    <w:rsid w:val="438678C6"/>
    <w:rsid w:val="43F403A7"/>
    <w:rsid w:val="44391747"/>
    <w:rsid w:val="44DF5559"/>
    <w:rsid w:val="453273D9"/>
    <w:rsid w:val="45873B7E"/>
    <w:rsid w:val="45E9330B"/>
    <w:rsid w:val="45EF18F1"/>
    <w:rsid w:val="45EF1EA8"/>
    <w:rsid w:val="46DE10A5"/>
    <w:rsid w:val="47017799"/>
    <w:rsid w:val="477338F4"/>
    <w:rsid w:val="489F6B33"/>
    <w:rsid w:val="48E97370"/>
    <w:rsid w:val="49D8217E"/>
    <w:rsid w:val="49F63187"/>
    <w:rsid w:val="4A773447"/>
    <w:rsid w:val="4A793A84"/>
    <w:rsid w:val="4A9F09B0"/>
    <w:rsid w:val="4AB55A10"/>
    <w:rsid w:val="4B6C6F7C"/>
    <w:rsid w:val="4BB60691"/>
    <w:rsid w:val="4BEF7DD1"/>
    <w:rsid w:val="4C172E84"/>
    <w:rsid w:val="4CF62E91"/>
    <w:rsid w:val="4CFF04EF"/>
    <w:rsid w:val="4D196A5C"/>
    <w:rsid w:val="4D1F0EA1"/>
    <w:rsid w:val="4D511387"/>
    <w:rsid w:val="4D695962"/>
    <w:rsid w:val="4D7D6E8D"/>
    <w:rsid w:val="4DAD7842"/>
    <w:rsid w:val="4DCB2CB9"/>
    <w:rsid w:val="4DEF3E18"/>
    <w:rsid w:val="4F457D08"/>
    <w:rsid w:val="51195959"/>
    <w:rsid w:val="514622B2"/>
    <w:rsid w:val="516702D4"/>
    <w:rsid w:val="51F55685"/>
    <w:rsid w:val="52927709"/>
    <w:rsid w:val="52A3465E"/>
    <w:rsid w:val="52B22355"/>
    <w:rsid w:val="53157A62"/>
    <w:rsid w:val="53345814"/>
    <w:rsid w:val="53B62385"/>
    <w:rsid w:val="54217065"/>
    <w:rsid w:val="548070BD"/>
    <w:rsid w:val="548A76C9"/>
    <w:rsid w:val="55784EA5"/>
    <w:rsid w:val="560C74BA"/>
    <w:rsid w:val="5636313F"/>
    <w:rsid w:val="56521689"/>
    <w:rsid w:val="566E530F"/>
    <w:rsid w:val="56E02AE3"/>
    <w:rsid w:val="571332C1"/>
    <w:rsid w:val="57283905"/>
    <w:rsid w:val="57541431"/>
    <w:rsid w:val="580C3AB9"/>
    <w:rsid w:val="58BF739A"/>
    <w:rsid w:val="590A6027"/>
    <w:rsid w:val="5A19426B"/>
    <w:rsid w:val="5A814F4A"/>
    <w:rsid w:val="5B2338F2"/>
    <w:rsid w:val="5B616432"/>
    <w:rsid w:val="5B995664"/>
    <w:rsid w:val="5C1950EA"/>
    <w:rsid w:val="5C726F98"/>
    <w:rsid w:val="5CDA4186"/>
    <w:rsid w:val="5CE94F34"/>
    <w:rsid w:val="5CEC57A6"/>
    <w:rsid w:val="5DBD7497"/>
    <w:rsid w:val="5DD65619"/>
    <w:rsid w:val="5E670439"/>
    <w:rsid w:val="5E742B28"/>
    <w:rsid w:val="5E77606B"/>
    <w:rsid w:val="5F33344D"/>
    <w:rsid w:val="5F6E5059"/>
    <w:rsid w:val="60257899"/>
    <w:rsid w:val="603279E7"/>
    <w:rsid w:val="61214448"/>
    <w:rsid w:val="62B57B37"/>
    <w:rsid w:val="63EB45C2"/>
    <w:rsid w:val="641E5AF2"/>
    <w:rsid w:val="64BF2CED"/>
    <w:rsid w:val="65213C9C"/>
    <w:rsid w:val="65575465"/>
    <w:rsid w:val="657F6BFA"/>
    <w:rsid w:val="6581330A"/>
    <w:rsid w:val="65AA3AEC"/>
    <w:rsid w:val="65E676F8"/>
    <w:rsid w:val="66766456"/>
    <w:rsid w:val="67163FB4"/>
    <w:rsid w:val="67B57CC9"/>
    <w:rsid w:val="680A6137"/>
    <w:rsid w:val="68692862"/>
    <w:rsid w:val="687205AE"/>
    <w:rsid w:val="68806B38"/>
    <w:rsid w:val="69C438EE"/>
    <w:rsid w:val="6AEE6D53"/>
    <w:rsid w:val="6C114A88"/>
    <w:rsid w:val="6C9C3DF8"/>
    <w:rsid w:val="6CCD7CB1"/>
    <w:rsid w:val="6D4E6674"/>
    <w:rsid w:val="6D5B4E6F"/>
    <w:rsid w:val="700F0193"/>
    <w:rsid w:val="70622EB6"/>
    <w:rsid w:val="70A864BF"/>
    <w:rsid w:val="70CE3BAA"/>
    <w:rsid w:val="70FB2A11"/>
    <w:rsid w:val="70FF3D63"/>
    <w:rsid w:val="711D1F38"/>
    <w:rsid w:val="718E1E4B"/>
    <w:rsid w:val="721C5BF1"/>
    <w:rsid w:val="728269FA"/>
    <w:rsid w:val="73133D48"/>
    <w:rsid w:val="736D2381"/>
    <w:rsid w:val="73953DB6"/>
    <w:rsid w:val="73C67FC6"/>
    <w:rsid w:val="74361363"/>
    <w:rsid w:val="74427833"/>
    <w:rsid w:val="749A2956"/>
    <w:rsid w:val="74F514DF"/>
    <w:rsid w:val="75366D2B"/>
    <w:rsid w:val="75D716AE"/>
    <w:rsid w:val="75FA4D7A"/>
    <w:rsid w:val="76385E73"/>
    <w:rsid w:val="76981B83"/>
    <w:rsid w:val="76FD4B86"/>
    <w:rsid w:val="772465DC"/>
    <w:rsid w:val="77785A8F"/>
    <w:rsid w:val="780574A9"/>
    <w:rsid w:val="78103198"/>
    <w:rsid w:val="78480AE8"/>
    <w:rsid w:val="78D35765"/>
    <w:rsid w:val="79E35500"/>
    <w:rsid w:val="7A8D0259"/>
    <w:rsid w:val="7B2424ED"/>
    <w:rsid w:val="7D1943FF"/>
    <w:rsid w:val="7D4258B7"/>
    <w:rsid w:val="7E5F5807"/>
    <w:rsid w:val="7E7933A7"/>
    <w:rsid w:val="7E9F4575"/>
    <w:rsid w:val="7F0005FE"/>
    <w:rsid w:val="7F0B2A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/>
      <w:jc w:val="both"/>
    </w:pPr>
    <w:rPr>
      <w:sz w:val="21"/>
    </w:rPr>
  </w:style>
  <w:style w:type="paragraph" w:styleId="3">
    <w:name w:val="Body Text Indent"/>
    <w:basedOn w:val="1"/>
    <w:qFormat/>
    <w:uiPriority w:val="0"/>
    <w:pPr>
      <w:ind w:firstLine="640" w:firstLineChars="200"/>
      <w:jc w:val="left"/>
    </w:pPr>
    <w:rPr>
      <w:rFonts w:ascii="仿宋_GB2312" w:eastAsia="仿宋_GB2312"/>
      <w:sz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styleId="12">
    <w:name w:val="List Paragraph"/>
    <w:basedOn w:val="1"/>
    <w:qFormat/>
    <w:uiPriority w:val="1"/>
    <w:pPr>
      <w:ind w:left="361" w:firstLine="511"/>
    </w:pPr>
    <w:rPr>
      <w:rFonts w:ascii="宋体" w:hAnsi="宋体" w:eastAsia="宋体" w:cs="宋体"/>
      <w:lang w:val="zh-CN" w:bidi="zh-CN"/>
    </w:rPr>
  </w:style>
  <w:style w:type="character" w:customStyle="1" w:styleId="13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726</Words>
  <Characters>1070</Characters>
  <Lines>5</Lines>
  <Paragraphs>1</Paragraphs>
  <TotalTime>143</TotalTime>
  <ScaleCrop>false</ScaleCrop>
  <LinksUpToDate>false</LinksUpToDate>
  <CharactersWithSpaces>1070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2022-07-28T06:36:00Z</dcterms:created>
  <dc:creator>胡</dc:creator>
  <cp:lastModifiedBy>Administrator</cp:lastModifiedBy>
  <cp:lastPrinted>2022-10-19T03:03:00Z</cp:lastPrinted>
  <dcterms:modified xsi:type="dcterms:W3CDTF">2022-10-24T02:43:44Z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B188C671ECEA494BB338916BA3C67709</vt:lpwstr>
  </property>
</Properties>
</file>